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3" w:rsidRPr="00434B1E" w:rsidRDefault="00434B1E" w:rsidP="00434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23333" w:rsidRDefault="00F23333" w:rsidP="00434B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33" w:rsidRDefault="00F23333" w:rsidP="00434B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сад»________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F23333" w:rsidRPr="00F23333" w:rsidRDefault="00235C21" w:rsidP="0023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E04F2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3E04F2" w:rsidRPr="003E04F2">
        <w:rPr>
          <w:rFonts w:ascii="Times New Roman" w:hAnsi="Times New Roman" w:cs="Times New Roman"/>
          <w:color w:val="FF0000"/>
          <w:sz w:val="24"/>
          <w:szCs w:val="24"/>
        </w:rPr>
        <w:t>04.04.2025 № 18</w:t>
      </w:r>
    </w:p>
    <w:p w:rsidR="00F23333" w:rsidRDefault="00F23333" w:rsidP="002857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32F" w:rsidRDefault="00285703" w:rsidP="009276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703">
        <w:rPr>
          <w:rFonts w:ascii="Times New Roman" w:hAnsi="Times New Roman" w:cs="Times New Roman"/>
          <w:b/>
          <w:sz w:val="32"/>
          <w:szCs w:val="32"/>
        </w:rPr>
        <w:t>ПЛАН МЕРОПРИЯТИЙ ПО АНТИТЕРРО</w:t>
      </w:r>
      <w:r w:rsidR="003E04F2">
        <w:rPr>
          <w:rFonts w:ascii="Times New Roman" w:hAnsi="Times New Roman" w:cs="Times New Roman"/>
          <w:b/>
          <w:sz w:val="32"/>
          <w:szCs w:val="32"/>
        </w:rPr>
        <w:t>РИСТИЧЕСКОЙ ЗАЩИЩЕННОСТИ НА 2025</w:t>
      </w:r>
      <w:r w:rsidRPr="0028570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85703" w:rsidRDefault="00285703" w:rsidP="002857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137"/>
        <w:gridCol w:w="2078"/>
        <w:gridCol w:w="1987"/>
        <w:gridCol w:w="1754"/>
      </w:tblGrid>
      <w:tr w:rsidR="00E54DE9" w:rsidRPr="00285703" w:rsidTr="00060D8D">
        <w:tc>
          <w:tcPr>
            <w:tcW w:w="615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мероприятий, направленных на обеспечение антитеррористической защищенности</w:t>
            </w:r>
          </w:p>
        </w:tc>
        <w:tc>
          <w:tcPr>
            <w:tcW w:w="2078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E9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мероприятий</w:t>
            </w:r>
          </w:p>
        </w:tc>
        <w:tc>
          <w:tcPr>
            <w:tcW w:w="1987" w:type="dxa"/>
          </w:tcPr>
          <w:p w:rsidR="00285703" w:rsidRPr="00285703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03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285703" w:rsidRPr="00285703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703" w:rsidRPr="00285703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285703" w:rsidRPr="00285703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03">
              <w:rPr>
                <w:rFonts w:ascii="Times New Roman" w:hAnsi="Times New Roman" w:cs="Times New Roman"/>
                <w:sz w:val="28"/>
                <w:szCs w:val="28"/>
              </w:rPr>
              <w:t xml:space="preserve">Отметки </w:t>
            </w:r>
            <w:proofErr w:type="gramStart"/>
            <w:r w:rsidRPr="002857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285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5703" w:rsidRPr="00285703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703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  <w:r w:rsidRPr="00285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5703" w:rsidRPr="00285703" w:rsidRDefault="00285703" w:rsidP="0028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703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E54DE9" w:rsidRPr="00285703" w:rsidTr="00060D8D">
        <w:trPr>
          <w:trHeight w:val="2205"/>
        </w:trPr>
        <w:tc>
          <w:tcPr>
            <w:tcW w:w="615" w:type="dxa"/>
          </w:tcPr>
          <w:p w:rsidR="00285703" w:rsidRPr="00DB7B88" w:rsidRDefault="00462197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4DE9" w:rsidRPr="00DB7B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85703" w:rsidRPr="00007C30" w:rsidRDefault="00E54DE9" w:rsidP="00E5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3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7E262D" w:rsidRPr="0000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пропускного и </w:t>
            </w:r>
            <w:proofErr w:type="spellStart"/>
            <w:r w:rsidR="007E262D" w:rsidRPr="00007C30">
              <w:rPr>
                <w:rFonts w:ascii="Times New Roman" w:hAnsi="Times New Roman" w:cs="Times New Roman"/>
                <w:b/>
                <w:sz w:val="24"/>
                <w:szCs w:val="24"/>
              </w:rPr>
              <w:t>внутриобъектового</w:t>
            </w:r>
            <w:proofErr w:type="spellEnd"/>
            <w:r w:rsidR="007E262D" w:rsidRPr="0000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режимов и осуществление</w:t>
            </w:r>
            <w:bookmarkStart w:id="0" w:name="_GoBack"/>
            <w:bookmarkEnd w:id="0"/>
            <w:r w:rsidR="007E262D" w:rsidRPr="0000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E262D" w:rsidRPr="00007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="007E262D" w:rsidRPr="0000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функционированием</w:t>
            </w:r>
            <w:r w:rsidR="00007C30" w:rsidRPr="0000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целостности </w:t>
            </w:r>
            <w:proofErr w:type="spellStart"/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Pr="00007C30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ограждения, препятствующего</w:t>
            </w:r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неправо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мерному проникновению на объект (территорию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gramStart"/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исключающего</w:t>
            </w:r>
            <w:proofErr w:type="gramEnd"/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беспрепятственный проезд транспортных средств;</w:t>
            </w:r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на всех точках входа и выхода с объекта</w:t>
            </w:r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(территории);</w:t>
            </w:r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пресечение 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 через элементы конструкции</w:t>
            </w:r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объекта (территории)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чердачное и подвальное помещение, не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оборудованные для организации пропускного режима;</w:t>
            </w:r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 xml:space="preserve"> оконных проемов и дверных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конструкций объекта</w:t>
            </w:r>
          </w:p>
          <w:p w:rsidR="00007C30" w:rsidRPr="00007C30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(территории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>)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препятствующими </w:t>
            </w:r>
            <w:r w:rsidRPr="0000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незаконному проникновению на объект</w:t>
            </w:r>
          </w:p>
          <w:p w:rsidR="00DB7B88" w:rsidRDefault="00007C30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(территорию)</w:t>
            </w:r>
            <w:r w:rsidR="00060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0D8D" w:rsidRPr="00E54DE9" w:rsidRDefault="00060D8D" w:rsidP="0000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60D8D">
              <w:rPr>
                <w:rFonts w:ascii="Times New Roman" w:hAnsi="Times New Roman" w:cs="Times New Roman"/>
                <w:sz w:val="24"/>
                <w:szCs w:val="24"/>
              </w:rPr>
              <w:t>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</w:t>
            </w:r>
          </w:p>
        </w:tc>
        <w:tc>
          <w:tcPr>
            <w:tcW w:w="2078" w:type="dxa"/>
          </w:tcPr>
          <w:p w:rsidR="00285703" w:rsidRPr="00E54DE9" w:rsidRDefault="0095377E" w:rsidP="0095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7" w:type="dxa"/>
          </w:tcPr>
          <w:p w:rsidR="007E262D" w:rsidRDefault="007E262D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2D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7E262D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62D" w:rsidRDefault="007E262D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62D" w:rsidRDefault="007E262D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 w:rsidR="00F2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(воспитатель);</w:t>
            </w:r>
          </w:p>
          <w:p w:rsidR="007E262D" w:rsidRDefault="007E262D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703" w:rsidRDefault="007E262D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весенне-летний период – сторож;</w:t>
            </w:r>
          </w:p>
          <w:p w:rsidR="007E262D" w:rsidRDefault="007E262D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62D" w:rsidRDefault="007E262D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отопительный сезон – оператор </w:t>
            </w:r>
          </w:p>
          <w:p w:rsidR="007E262D" w:rsidRPr="007E262D" w:rsidRDefault="007E262D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85703" w:rsidRPr="007E262D" w:rsidRDefault="00285703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E9" w:rsidRPr="00285703" w:rsidTr="00060D8D">
        <w:tc>
          <w:tcPr>
            <w:tcW w:w="615" w:type="dxa"/>
          </w:tcPr>
          <w:p w:rsidR="00285703" w:rsidRPr="0004207D" w:rsidRDefault="00434B1E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E262D" w:rsidRPr="00042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85703" w:rsidRPr="0004207D" w:rsidRDefault="0004207D" w:rsidP="007E2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20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42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функционированием систем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чрезвычайной ситуации</w:t>
            </w:r>
          </w:p>
        </w:tc>
        <w:tc>
          <w:tcPr>
            <w:tcW w:w="2078" w:type="dxa"/>
          </w:tcPr>
          <w:p w:rsidR="00285703" w:rsidRPr="00E54DE9" w:rsidRDefault="0095377E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(после установки оборудования)</w:t>
            </w:r>
          </w:p>
        </w:tc>
        <w:tc>
          <w:tcPr>
            <w:tcW w:w="1987" w:type="dxa"/>
          </w:tcPr>
          <w:p w:rsidR="00285703" w:rsidRPr="007E262D" w:rsidRDefault="008F5459" w:rsidP="007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</w:t>
            </w:r>
          </w:p>
        </w:tc>
        <w:tc>
          <w:tcPr>
            <w:tcW w:w="1754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CC" w:rsidRPr="00285703" w:rsidTr="00060D8D">
        <w:trPr>
          <w:trHeight w:val="96"/>
        </w:trPr>
        <w:tc>
          <w:tcPr>
            <w:tcW w:w="615" w:type="dxa"/>
          </w:tcPr>
          <w:p w:rsidR="00916CCC" w:rsidRPr="0004207D" w:rsidRDefault="00434B1E" w:rsidP="007E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68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916CCC" w:rsidRPr="0004207D" w:rsidRDefault="005B1A5D" w:rsidP="0095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Разработка </w:t>
            </w:r>
            <w:r w:rsidR="009537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локальных нормативно-правовых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актов</w:t>
            </w:r>
            <w:r w:rsidR="004336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078" w:type="dxa"/>
          </w:tcPr>
          <w:p w:rsidR="00916CCC" w:rsidRPr="008F5459" w:rsidRDefault="0095377E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1A5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43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A5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916CCC" w:rsidRDefault="005B1A5D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A5D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5B1A5D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</w:t>
            </w:r>
          </w:p>
        </w:tc>
        <w:tc>
          <w:tcPr>
            <w:tcW w:w="1754" w:type="dxa"/>
          </w:tcPr>
          <w:p w:rsidR="00916CCC" w:rsidRPr="00E54DE9" w:rsidRDefault="00916CCC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CCC" w:rsidRPr="00285703" w:rsidTr="000645F1">
        <w:trPr>
          <w:trHeight w:val="7980"/>
        </w:trPr>
        <w:tc>
          <w:tcPr>
            <w:tcW w:w="615" w:type="dxa"/>
          </w:tcPr>
          <w:p w:rsidR="00916CCC" w:rsidRPr="0004207D" w:rsidRDefault="00434B1E" w:rsidP="007E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916C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916CCC" w:rsidRPr="00EC5D48" w:rsidRDefault="00916CCC" w:rsidP="00916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D4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наглядных пособий во входной гру</w:t>
            </w:r>
            <w:r w:rsidR="00EC5D48" w:rsidRPr="00EC5D48">
              <w:rPr>
                <w:rFonts w:ascii="Times New Roman" w:hAnsi="Times New Roman" w:cs="Times New Roman"/>
                <w:b/>
                <w:sz w:val="24"/>
                <w:szCs w:val="24"/>
              </w:rPr>
              <w:t>ппе и местах общего пользования, содержащих</w:t>
            </w:r>
            <w:r w:rsidRPr="00EC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текстовую, так и </w:t>
            </w:r>
            <w:r w:rsidR="00EC5D48" w:rsidRPr="00EC5D48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иллюстративную информацию:</w:t>
            </w:r>
          </w:p>
          <w:p w:rsidR="00916CCC" w:rsidRPr="00916CCC" w:rsidRDefault="00916CCC" w:rsidP="009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CC">
              <w:rPr>
                <w:rFonts w:ascii="Times New Roman" w:hAnsi="Times New Roman" w:cs="Times New Roman"/>
                <w:sz w:val="24"/>
                <w:szCs w:val="24"/>
              </w:rPr>
              <w:t>- о мерах, направленных на предупреждение терроризма;</w:t>
            </w:r>
          </w:p>
          <w:p w:rsidR="00916CCC" w:rsidRPr="00916CCC" w:rsidRDefault="00916CCC" w:rsidP="009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CC">
              <w:rPr>
                <w:rFonts w:ascii="Times New Roman" w:hAnsi="Times New Roman" w:cs="Times New Roman"/>
                <w:sz w:val="24"/>
                <w:szCs w:val="24"/>
              </w:rPr>
              <w:t>- о мерах защиты в опасной ситуации;</w:t>
            </w:r>
          </w:p>
          <w:p w:rsidR="00916CCC" w:rsidRPr="00EC5D48" w:rsidRDefault="00916CCC" w:rsidP="00916C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5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действия работников, обучающихся и иных лиц, находящихся</w:t>
            </w:r>
          </w:p>
          <w:p w:rsidR="00916CCC" w:rsidRPr="00916CCC" w:rsidRDefault="00916CCC" w:rsidP="009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объекте (территории) при террористическом акте или его угрозе;</w:t>
            </w:r>
          </w:p>
          <w:p w:rsidR="00916CCC" w:rsidRPr="00916CCC" w:rsidRDefault="00916CCC" w:rsidP="009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CC">
              <w:rPr>
                <w:rFonts w:ascii="Times New Roman" w:hAnsi="Times New Roman" w:cs="Times New Roman"/>
                <w:sz w:val="24"/>
                <w:szCs w:val="24"/>
              </w:rPr>
              <w:t>- набор действий при обнаружении взрывного устройства;</w:t>
            </w:r>
          </w:p>
          <w:p w:rsidR="00916CCC" w:rsidRPr="00916CCC" w:rsidRDefault="00916CCC" w:rsidP="009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CC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при наличии пострадавших </w:t>
            </w:r>
            <w:proofErr w:type="gramStart"/>
            <w:r w:rsidRPr="00916CC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16CCC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террористическом</w:t>
            </w:r>
          </w:p>
          <w:p w:rsidR="00916CCC" w:rsidRPr="00916CCC" w:rsidRDefault="00916CCC" w:rsidP="009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CCC">
              <w:rPr>
                <w:rFonts w:ascii="Times New Roman" w:hAnsi="Times New Roman" w:cs="Times New Roman"/>
                <w:sz w:val="24"/>
                <w:szCs w:val="24"/>
              </w:rPr>
              <w:t>акте</w:t>
            </w:r>
            <w:proofErr w:type="gramEnd"/>
            <w:r w:rsidRPr="00916C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CCC" w:rsidRPr="00916CCC" w:rsidRDefault="00916CCC" w:rsidP="009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CC">
              <w:rPr>
                <w:rFonts w:ascii="Times New Roman" w:hAnsi="Times New Roman" w:cs="Times New Roman"/>
                <w:sz w:val="24"/>
                <w:szCs w:val="24"/>
              </w:rPr>
              <w:t>- правила поведения заложников;</w:t>
            </w:r>
          </w:p>
          <w:p w:rsidR="000645F1" w:rsidRPr="0004207D" w:rsidRDefault="00916CCC" w:rsidP="00916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CC">
              <w:rPr>
                <w:rFonts w:ascii="Times New Roman" w:hAnsi="Times New Roman" w:cs="Times New Roman"/>
                <w:sz w:val="24"/>
                <w:szCs w:val="24"/>
              </w:rPr>
              <w:t>- телефоны экстренных служб.</w:t>
            </w:r>
          </w:p>
        </w:tc>
        <w:tc>
          <w:tcPr>
            <w:tcW w:w="2078" w:type="dxa"/>
          </w:tcPr>
          <w:p w:rsidR="00916CCC" w:rsidRPr="008F5459" w:rsidRDefault="0095377E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5D4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</w:tcPr>
          <w:p w:rsidR="00916CCC" w:rsidRDefault="00EC5D48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D48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EC5D48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</w:t>
            </w:r>
          </w:p>
        </w:tc>
        <w:tc>
          <w:tcPr>
            <w:tcW w:w="1754" w:type="dxa"/>
          </w:tcPr>
          <w:p w:rsidR="00916CCC" w:rsidRPr="00E54DE9" w:rsidRDefault="00916CCC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F1" w:rsidRPr="00285703" w:rsidTr="00D32B98">
        <w:trPr>
          <w:trHeight w:val="2220"/>
        </w:trPr>
        <w:tc>
          <w:tcPr>
            <w:tcW w:w="615" w:type="dxa"/>
          </w:tcPr>
          <w:p w:rsidR="000645F1" w:rsidRDefault="00434B1E" w:rsidP="007E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45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0645F1" w:rsidRPr="00EC5D48" w:rsidRDefault="000645F1" w:rsidP="00916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5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6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функционированием наружного освещения объекта (территории)</w:t>
            </w:r>
          </w:p>
        </w:tc>
        <w:tc>
          <w:tcPr>
            <w:tcW w:w="2078" w:type="dxa"/>
          </w:tcPr>
          <w:p w:rsidR="000645F1" w:rsidRDefault="0095377E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</w:tcPr>
          <w:p w:rsidR="000645F1" w:rsidRPr="000645F1" w:rsidRDefault="000645F1" w:rsidP="000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5F1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0645F1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(заведующий);</w:t>
            </w:r>
          </w:p>
          <w:p w:rsidR="000645F1" w:rsidRPr="000645F1" w:rsidRDefault="000645F1" w:rsidP="000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F1" w:rsidRPr="000645F1" w:rsidRDefault="000645F1" w:rsidP="000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F1">
              <w:rPr>
                <w:rFonts w:ascii="Times New Roman" w:hAnsi="Times New Roman" w:cs="Times New Roman"/>
                <w:sz w:val="24"/>
                <w:szCs w:val="24"/>
              </w:rPr>
              <w:t>весенне-летний период – сторож;</w:t>
            </w:r>
          </w:p>
          <w:p w:rsidR="000645F1" w:rsidRPr="000645F1" w:rsidRDefault="000645F1" w:rsidP="000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98" w:rsidRPr="00EC5D48" w:rsidRDefault="000645F1" w:rsidP="000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F1">
              <w:rPr>
                <w:rFonts w:ascii="Times New Roman" w:hAnsi="Times New Roman" w:cs="Times New Roman"/>
                <w:sz w:val="24"/>
                <w:szCs w:val="24"/>
              </w:rPr>
              <w:t>отопительный сезон – оператор</w:t>
            </w:r>
          </w:p>
        </w:tc>
        <w:tc>
          <w:tcPr>
            <w:tcW w:w="1754" w:type="dxa"/>
          </w:tcPr>
          <w:p w:rsidR="000645F1" w:rsidRPr="00E54DE9" w:rsidRDefault="000645F1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B98" w:rsidRPr="00285703" w:rsidTr="00485C64">
        <w:trPr>
          <w:trHeight w:val="6885"/>
        </w:trPr>
        <w:tc>
          <w:tcPr>
            <w:tcW w:w="615" w:type="dxa"/>
          </w:tcPr>
          <w:p w:rsidR="00D32B98" w:rsidRDefault="00434B1E" w:rsidP="007E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D32B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D32B98" w:rsidRDefault="00434B1E" w:rsidP="00916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функционированием</w:t>
            </w:r>
            <w:r w:rsidR="0046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видеонаблюдения</w:t>
            </w:r>
            <w:r w:rsidR="00D32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 (терр</w:t>
            </w:r>
            <w:r w:rsidR="00463A02">
              <w:rPr>
                <w:rFonts w:ascii="Times New Roman" w:hAnsi="Times New Roman" w:cs="Times New Roman"/>
                <w:b/>
                <w:sz w:val="24"/>
                <w:szCs w:val="24"/>
              </w:rPr>
              <w:t>итории):</w:t>
            </w:r>
          </w:p>
          <w:p w:rsidR="00463A02" w:rsidRPr="00463A02" w:rsidRDefault="00463A02" w:rsidP="004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визуального контроля</w:t>
            </w: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и </w:t>
            </w:r>
            <w:proofErr w:type="gramStart"/>
            <w:r w:rsidRPr="00463A02">
              <w:rPr>
                <w:rFonts w:ascii="Times New Roman" w:hAnsi="Times New Roman" w:cs="Times New Roman"/>
                <w:sz w:val="24"/>
                <w:szCs w:val="24"/>
              </w:rPr>
              <w:t>прилегающей</w:t>
            </w:r>
            <w:proofErr w:type="gramEnd"/>
            <w:r w:rsidRPr="00463A02">
              <w:rPr>
                <w:rFonts w:ascii="Times New Roman" w:hAnsi="Times New Roman" w:cs="Times New Roman"/>
                <w:sz w:val="24"/>
                <w:szCs w:val="24"/>
              </w:rPr>
              <w:t xml:space="preserve"> к нему</w:t>
            </w:r>
          </w:p>
          <w:p w:rsidR="00463A02" w:rsidRPr="00463A02" w:rsidRDefault="00463A02" w:rsidP="004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A02"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(внешний периметр территории, критические элементы объекта, входные </w:t>
            </w: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>калитк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>входы (выходы) в здание,</w:t>
            </w:r>
            <w:proofErr w:type="gramEnd"/>
          </w:p>
          <w:p w:rsidR="00463A02" w:rsidRPr="00463A02" w:rsidRDefault="00463A02" w:rsidP="004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 эвакуационные, подъезд автотранспорта,</w:t>
            </w: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систем подземных</w:t>
            </w:r>
          </w:p>
          <w:p w:rsidR="00463A02" w:rsidRDefault="00463A02" w:rsidP="004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ий, входная веранда); </w:t>
            </w:r>
          </w:p>
          <w:p w:rsidR="00463A02" w:rsidRPr="00463A02" w:rsidRDefault="00463A02" w:rsidP="004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передача визуальной</w:t>
            </w: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состоянии периметра,</w:t>
            </w:r>
          </w:p>
          <w:p w:rsidR="00463A02" w:rsidRPr="00463A02" w:rsidRDefault="00463A02" w:rsidP="004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>контролируемых зон и помещ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A02" w:rsidRPr="00463A02" w:rsidRDefault="00463A02" w:rsidP="004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Pr="00463A02">
              <w:rPr>
                <w:rFonts w:ascii="Times New Roman" w:hAnsi="Times New Roman" w:cs="Times New Roman"/>
                <w:sz w:val="24"/>
                <w:szCs w:val="24"/>
              </w:rPr>
              <w:t xml:space="preserve"> в автоматизированном режиме;</w:t>
            </w:r>
          </w:p>
          <w:p w:rsidR="00485C64" w:rsidRPr="00463A02" w:rsidRDefault="00463A02" w:rsidP="004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архивирование и </w:t>
            </w:r>
            <w:r w:rsidR="00485C64" w:rsidRPr="00485C64">
              <w:rPr>
                <w:rFonts w:ascii="Times New Roman" w:hAnsi="Times New Roman" w:cs="Times New Roman"/>
                <w:sz w:val="24"/>
                <w:szCs w:val="24"/>
              </w:rPr>
              <w:t>воспроизведение записи</w:t>
            </w:r>
          </w:p>
        </w:tc>
        <w:tc>
          <w:tcPr>
            <w:tcW w:w="2078" w:type="dxa"/>
          </w:tcPr>
          <w:p w:rsidR="00D32B98" w:rsidRDefault="00434B1E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</w:tcPr>
          <w:p w:rsidR="00D32B98" w:rsidRDefault="00463A02" w:rsidP="000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A02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463A02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</w:t>
            </w:r>
          </w:p>
          <w:p w:rsidR="00D32B98" w:rsidRPr="000645F1" w:rsidRDefault="00D32B98" w:rsidP="000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32B98" w:rsidRPr="00E54DE9" w:rsidRDefault="00D32B98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4" w:rsidRPr="00285703" w:rsidTr="00060D8D">
        <w:trPr>
          <w:trHeight w:val="551"/>
        </w:trPr>
        <w:tc>
          <w:tcPr>
            <w:tcW w:w="615" w:type="dxa"/>
          </w:tcPr>
          <w:p w:rsidR="00485C64" w:rsidRDefault="00434B1E" w:rsidP="007E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5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485C64" w:rsidRDefault="00485C64" w:rsidP="00485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функционированием систем передачи тревожных сообщений в Отдел вневедомственной охраны войск национальной гвардии Российской Федерации по Рязанской области</w:t>
            </w:r>
            <w:r w:rsidR="0095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</w:t>
            </w:r>
            <w:r w:rsidR="0095377E" w:rsidRPr="0095377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аключение контракта на мониторинг ТСО, установленных на объекте, с ФКГУ «ОВО ВНГ России по Рязанской области» (№ 113/2024 от «01» января 2024 г.)</w:t>
            </w:r>
            <w:r w:rsidR="009537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95377E" w:rsidRDefault="0095377E" w:rsidP="00485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также</w:t>
            </w:r>
            <w:r w:rsidRPr="00953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передачи тревожных сообщений в систему обеспечения вызова экстренных оперативных служб по единому номеру «112» и поддержание их в исправном состоянии</w:t>
            </w:r>
          </w:p>
        </w:tc>
        <w:tc>
          <w:tcPr>
            <w:tcW w:w="2078" w:type="dxa"/>
          </w:tcPr>
          <w:p w:rsidR="00485C64" w:rsidRDefault="0095377E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</w:tcPr>
          <w:p w:rsidR="00485C64" w:rsidRPr="00463A02" w:rsidRDefault="00485C64" w:rsidP="0006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C64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485C64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</w:t>
            </w:r>
          </w:p>
        </w:tc>
        <w:tc>
          <w:tcPr>
            <w:tcW w:w="1754" w:type="dxa"/>
          </w:tcPr>
          <w:p w:rsidR="00485C64" w:rsidRPr="00E54DE9" w:rsidRDefault="00485C64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DE9" w:rsidRPr="00285703" w:rsidTr="00060D8D">
        <w:tc>
          <w:tcPr>
            <w:tcW w:w="615" w:type="dxa"/>
          </w:tcPr>
          <w:p w:rsidR="00285703" w:rsidRPr="00A31A28" w:rsidRDefault="00434B1E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F5459" w:rsidRPr="00A31A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85703" w:rsidRPr="00A31A28" w:rsidRDefault="008F5459" w:rsidP="008F5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2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 работниками объекта (территории) практических занятий и инструктажа о порядке действий при обнаружении на объекте (территории) посторонних лиц и подозрительных предметов, а также совершении террористического акта</w:t>
            </w:r>
          </w:p>
        </w:tc>
        <w:tc>
          <w:tcPr>
            <w:tcW w:w="2078" w:type="dxa"/>
          </w:tcPr>
          <w:p w:rsidR="008F5459" w:rsidRDefault="00A31A28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</w:t>
            </w:r>
          </w:p>
          <w:p w:rsidR="008F5459" w:rsidRDefault="00A31A28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октябрь</w:t>
            </w:r>
          </w:p>
          <w:p w:rsidR="008F5459" w:rsidRDefault="008F5459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9" w:rsidRDefault="008F5459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9" w:rsidRDefault="008F5459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9" w:rsidRDefault="008F5459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59" w:rsidRPr="008F5459" w:rsidRDefault="008F5459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85703" w:rsidRPr="008F5459" w:rsidRDefault="008F5459" w:rsidP="008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</w:t>
            </w:r>
          </w:p>
        </w:tc>
        <w:tc>
          <w:tcPr>
            <w:tcW w:w="1754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DE9" w:rsidRPr="00285703" w:rsidTr="00060D8D">
        <w:tc>
          <w:tcPr>
            <w:tcW w:w="615" w:type="dxa"/>
          </w:tcPr>
          <w:p w:rsidR="00285703" w:rsidRPr="00DC7D9E" w:rsidRDefault="00434B1E" w:rsidP="008F5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5459" w:rsidRPr="00DC7D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85703" w:rsidRPr="00DC7D9E" w:rsidRDefault="008F5459" w:rsidP="008F5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обход и осмотр объекта (территории), помещений</w:t>
            </w:r>
            <w:r w:rsidR="00E71794" w:rsidRPr="00DC7D9E">
              <w:rPr>
                <w:rFonts w:ascii="Times New Roman" w:hAnsi="Times New Roman" w:cs="Times New Roman"/>
                <w:b/>
                <w:sz w:val="24"/>
                <w:szCs w:val="24"/>
              </w:rPr>
              <w:t>, систем подземных коммуникаций, стоянок транспорта, а также периодическая проверка складских помещений</w:t>
            </w:r>
          </w:p>
        </w:tc>
        <w:tc>
          <w:tcPr>
            <w:tcW w:w="2078" w:type="dxa"/>
          </w:tcPr>
          <w:p w:rsidR="00285703" w:rsidRPr="00E71794" w:rsidRDefault="00DC7D9E" w:rsidP="00E7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</w:tcPr>
          <w:p w:rsidR="00E71794" w:rsidRPr="00E71794" w:rsidRDefault="00E71794" w:rsidP="00E7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94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E71794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(заведующий);</w:t>
            </w:r>
          </w:p>
          <w:p w:rsidR="00AA48BB" w:rsidRDefault="00E71794" w:rsidP="00E7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794" w:rsidRPr="00E71794" w:rsidRDefault="00E71794" w:rsidP="00E7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94">
              <w:rPr>
                <w:rFonts w:ascii="Times New Roman" w:hAnsi="Times New Roman" w:cs="Times New Roman"/>
                <w:sz w:val="24"/>
                <w:szCs w:val="24"/>
              </w:rPr>
              <w:t>Плынова</w:t>
            </w:r>
            <w:proofErr w:type="spellEnd"/>
            <w:r w:rsidRPr="00E71794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 w:rsidR="00F2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794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(воспитатель);</w:t>
            </w:r>
          </w:p>
          <w:p w:rsidR="00AA48BB" w:rsidRDefault="00AA48BB" w:rsidP="00E7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94" w:rsidRPr="00E71794" w:rsidRDefault="00E71794" w:rsidP="00E7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94">
              <w:rPr>
                <w:rFonts w:ascii="Times New Roman" w:hAnsi="Times New Roman" w:cs="Times New Roman"/>
                <w:sz w:val="24"/>
                <w:szCs w:val="24"/>
              </w:rPr>
              <w:t>весенне-летний период – сторож;</w:t>
            </w:r>
          </w:p>
          <w:p w:rsidR="00AA48BB" w:rsidRDefault="00AA48BB" w:rsidP="00E7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703" w:rsidRPr="00E54DE9" w:rsidRDefault="00E71794" w:rsidP="00E71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94">
              <w:rPr>
                <w:rFonts w:ascii="Times New Roman" w:hAnsi="Times New Roman" w:cs="Times New Roman"/>
                <w:sz w:val="24"/>
                <w:szCs w:val="24"/>
              </w:rPr>
              <w:t>отопительный сезон – оператор</w:t>
            </w:r>
          </w:p>
        </w:tc>
        <w:tc>
          <w:tcPr>
            <w:tcW w:w="1754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DE9" w:rsidRPr="00285703" w:rsidTr="00060D8D">
        <w:tc>
          <w:tcPr>
            <w:tcW w:w="615" w:type="dxa"/>
          </w:tcPr>
          <w:p w:rsidR="00285703" w:rsidRPr="00DC7D9E" w:rsidRDefault="00434B1E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C7D9E" w:rsidRPr="00DC7D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85703" w:rsidRPr="00F316C9" w:rsidRDefault="00E71794" w:rsidP="00E71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C9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мероприятий по информационной безопасности, обеспечивающих защиту от несанкционированного доступа к информационным ресурсам объекта (территории)</w:t>
            </w:r>
          </w:p>
        </w:tc>
        <w:tc>
          <w:tcPr>
            <w:tcW w:w="2078" w:type="dxa"/>
          </w:tcPr>
          <w:p w:rsidR="00285703" w:rsidRPr="00E71794" w:rsidRDefault="00DC7D9E" w:rsidP="00E7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1794" w:rsidRPr="00E717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</w:tcPr>
          <w:p w:rsidR="006F405A" w:rsidRPr="006F405A" w:rsidRDefault="006F405A" w:rsidP="006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05A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6F405A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(заведующий);</w:t>
            </w:r>
          </w:p>
          <w:p w:rsidR="00AA48BB" w:rsidRDefault="006F405A" w:rsidP="006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703" w:rsidRPr="005F7106" w:rsidRDefault="006F405A" w:rsidP="006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 w:rsidR="00F2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1754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DE9" w:rsidRPr="00285703" w:rsidTr="00060D8D">
        <w:tc>
          <w:tcPr>
            <w:tcW w:w="615" w:type="dxa"/>
          </w:tcPr>
          <w:p w:rsidR="00285703" w:rsidRPr="00DC7D9E" w:rsidRDefault="00434B1E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F405A" w:rsidRPr="00DC7D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85703" w:rsidRPr="00F316C9" w:rsidRDefault="00462197" w:rsidP="00462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информации об антитеррористических мероприятиях в ДОУ на официальном сайте дошкольной организации в сети «Интернет» и на информационных стендах </w:t>
            </w:r>
          </w:p>
        </w:tc>
        <w:tc>
          <w:tcPr>
            <w:tcW w:w="2078" w:type="dxa"/>
          </w:tcPr>
          <w:p w:rsidR="00285703" w:rsidRPr="006F405A" w:rsidRDefault="00DC7D9E" w:rsidP="006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405A" w:rsidRPr="006F405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</w:tcPr>
          <w:p w:rsidR="006F405A" w:rsidRPr="006F405A" w:rsidRDefault="006F405A" w:rsidP="006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05A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6F405A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(заведующий);</w:t>
            </w:r>
          </w:p>
          <w:p w:rsidR="00AA48BB" w:rsidRDefault="006F405A" w:rsidP="006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703" w:rsidRPr="006F405A" w:rsidRDefault="006F405A" w:rsidP="006F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05A">
              <w:rPr>
                <w:rFonts w:ascii="Times New Roman" w:hAnsi="Times New Roman" w:cs="Times New Roman"/>
                <w:sz w:val="24"/>
                <w:szCs w:val="24"/>
              </w:rPr>
              <w:t>Плынова</w:t>
            </w:r>
            <w:proofErr w:type="spellEnd"/>
            <w:r w:rsidRPr="006F405A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 w:rsidR="00F2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405A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1754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DE9" w:rsidRPr="00285703" w:rsidTr="00060D8D">
        <w:tc>
          <w:tcPr>
            <w:tcW w:w="615" w:type="dxa"/>
          </w:tcPr>
          <w:p w:rsidR="00285703" w:rsidRPr="00DC7D9E" w:rsidRDefault="00434B1E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C7D9E" w:rsidRPr="00DC7D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85703" w:rsidRPr="00DC7D9E" w:rsidRDefault="006F405A" w:rsidP="006F4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территориальными органами безопасности</w:t>
            </w:r>
          </w:p>
        </w:tc>
        <w:tc>
          <w:tcPr>
            <w:tcW w:w="2078" w:type="dxa"/>
          </w:tcPr>
          <w:p w:rsidR="00285703" w:rsidRPr="00D52717" w:rsidRDefault="00DC7D9E" w:rsidP="00D5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2717" w:rsidRPr="00D527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</w:tcPr>
          <w:p w:rsidR="00285703" w:rsidRPr="00D52717" w:rsidRDefault="00D52717" w:rsidP="00D5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717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D52717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</w:t>
            </w:r>
          </w:p>
        </w:tc>
        <w:tc>
          <w:tcPr>
            <w:tcW w:w="1754" w:type="dxa"/>
          </w:tcPr>
          <w:p w:rsidR="00285703" w:rsidRPr="00E54DE9" w:rsidRDefault="00285703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DE9" w:rsidRPr="00285703" w:rsidTr="00060D8D">
        <w:trPr>
          <w:trHeight w:val="4185"/>
        </w:trPr>
        <w:tc>
          <w:tcPr>
            <w:tcW w:w="615" w:type="dxa"/>
          </w:tcPr>
          <w:p w:rsidR="00285703" w:rsidRPr="00DC7D9E" w:rsidRDefault="00434B1E" w:rsidP="0028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907606" w:rsidRPr="00DC7D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285703" w:rsidRPr="00DF7B3D" w:rsidRDefault="00F23333" w:rsidP="00F2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с воспитанниками и ро</w:t>
            </w:r>
            <w:r w:rsidR="00462197" w:rsidRPr="00DF7B3D">
              <w:rPr>
                <w:rFonts w:ascii="Times New Roman" w:hAnsi="Times New Roman" w:cs="Times New Roman"/>
                <w:b/>
                <w:sz w:val="24"/>
                <w:szCs w:val="24"/>
              </w:rPr>
              <w:t>дителями</w:t>
            </w: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Pr="00DF7B3D" w:rsidRDefault="00F23333" w:rsidP="00F2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литературы, беседы, дидактические игры, разработка наглядной информации для детей и родителей</w:t>
            </w: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Pr="00DF7B3D" w:rsidRDefault="00F23333" w:rsidP="00F2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родительских </w:t>
            </w:r>
            <w:r w:rsidR="00146D76" w:rsidRPr="00DF7B3D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собраний</w:t>
            </w:r>
            <w:r w:rsidRPr="00DF7B3D">
              <w:rPr>
                <w:rFonts w:ascii="Times New Roman" w:hAnsi="Times New Roman" w:cs="Times New Roman"/>
                <w:b/>
                <w:sz w:val="24"/>
                <w:szCs w:val="24"/>
              </w:rPr>
              <w:t>, тематических тренингов для р</w:t>
            </w:r>
            <w:r w:rsidR="00146D76" w:rsidRPr="00DF7B3D">
              <w:rPr>
                <w:rFonts w:ascii="Times New Roman" w:hAnsi="Times New Roman" w:cs="Times New Roman"/>
                <w:b/>
                <w:sz w:val="24"/>
                <w:szCs w:val="24"/>
              </w:rPr>
              <w:t>одителей</w:t>
            </w:r>
          </w:p>
        </w:tc>
        <w:tc>
          <w:tcPr>
            <w:tcW w:w="2078" w:type="dxa"/>
          </w:tcPr>
          <w:p w:rsidR="00285703" w:rsidRDefault="00DC7D9E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3333" w:rsidRPr="00F2333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Default="00DC7D9E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333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76" w:rsidRDefault="00146D76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Pr="00F23333" w:rsidRDefault="00DC7D9E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333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7" w:type="dxa"/>
          </w:tcPr>
          <w:p w:rsidR="00DF7B3D" w:rsidRDefault="00DF7B3D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DF7B3D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(заведующий);</w:t>
            </w:r>
          </w:p>
          <w:p w:rsidR="0028570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333">
              <w:rPr>
                <w:rFonts w:ascii="Times New Roman" w:hAnsi="Times New Roman" w:cs="Times New Roman"/>
                <w:sz w:val="24"/>
                <w:szCs w:val="24"/>
              </w:rPr>
              <w:t>Плынова</w:t>
            </w:r>
            <w:proofErr w:type="spellEnd"/>
            <w:r w:rsidRPr="00F23333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333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  <w:p w:rsidR="00F23333" w:rsidRDefault="00DF7B3D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DF7B3D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(заведующий);</w:t>
            </w: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333">
              <w:rPr>
                <w:rFonts w:ascii="Times New Roman" w:hAnsi="Times New Roman" w:cs="Times New Roman"/>
                <w:sz w:val="24"/>
                <w:szCs w:val="24"/>
              </w:rPr>
              <w:t>Плынова</w:t>
            </w:r>
            <w:proofErr w:type="spellEnd"/>
            <w:r w:rsidRPr="00F23333">
              <w:rPr>
                <w:rFonts w:ascii="Times New Roman" w:hAnsi="Times New Roman" w:cs="Times New Roman"/>
                <w:sz w:val="24"/>
                <w:szCs w:val="24"/>
              </w:rPr>
              <w:t xml:space="preserve"> Т. А., (воспитатель)</w:t>
            </w: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33" w:rsidRP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333">
              <w:rPr>
                <w:rFonts w:ascii="Times New Roman" w:hAnsi="Times New Roman" w:cs="Times New Roman"/>
                <w:sz w:val="24"/>
                <w:szCs w:val="24"/>
              </w:rPr>
              <w:t>Кисякова</w:t>
            </w:r>
            <w:proofErr w:type="spellEnd"/>
            <w:r w:rsidRPr="00F23333">
              <w:rPr>
                <w:rFonts w:ascii="Times New Roman" w:hAnsi="Times New Roman" w:cs="Times New Roman"/>
                <w:sz w:val="24"/>
                <w:szCs w:val="24"/>
              </w:rPr>
              <w:t xml:space="preserve"> Ю.С., (заведующий);</w:t>
            </w:r>
          </w:p>
          <w:p w:rsidR="00050044" w:rsidRPr="00F23333" w:rsidRDefault="00F23333" w:rsidP="00F2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333">
              <w:rPr>
                <w:rFonts w:ascii="Times New Roman" w:hAnsi="Times New Roman" w:cs="Times New Roman"/>
                <w:sz w:val="24"/>
                <w:szCs w:val="24"/>
              </w:rPr>
              <w:t>Плынова</w:t>
            </w:r>
            <w:proofErr w:type="spellEnd"/>
            <w:r w:rsidRPr="00F23333">
              <w:rPr>
                <w:rFonts w:ascii="Times New Roman" w:hAnsi="Times New Roman" w:cs="Times New Roman"/>
                <w:sz w:val="24"/>
                <w:szCs w:val="24"/>
              </w:rPr>
              <w:t xml:space="preserve"> Т. А., (воспитатель)</w:t>
            </w:r>
          </w:p>
        </w:tc>
        <w:tc>
          <w:tcPr>
            <w:tcW w:w="1754" w:type="dxa"/>
          </w:tcPr>
          <w:p w:rsidR="00285703" w:rsidRPr="00285703" w:rsidRDefault="00285703" w:rsidP="00285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5C64" w:rsidRDefault="00485C64" w:rsidP="00285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88" w:rsidRDefault="00DB7B88" w:rsidP="00285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703" w:rsidRPr="00285703" w:rsidRDefault="00285703" w:rsidP="00285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DA1" w:rsidRDefault="00117DA1"/>
    <w:p w:rsidR="00117DA1" w:rsidRDefault="00117DA1"/>
    <w:sectPr w:rsidR="0011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52"/>
    <w:rsid w:val="000012DB"/>
    <w:rsid w:val="00001335"/>
    <w:rsid w:val="000026A4"/>
    <w:rsid w:val="0000318E"/>
    <w:rsid w:val="000033A7"/>
    <w:rsid w:val="0000467C"/>
    <w:rsid w:val="00005F87"/>
    <w:rsid w:val="000063A0"/>
    <w:rsid w:val="00006702"/>
    <w:rsid w:val="00007C30"/>
    <w:rsid w:val="0001003B"/>
    <w:rsid w:val="00012006"/>
    <w:rsid w:val="000145CA"/>
    <w:rsid w:val="000168FA"/>
    <w:rsid w:val="0002097D"/>
    <w:rsid w:val="00020DE1"/>
    <w:rsid w:val="000264DE"/>
    <w:rsid w:val="00030571"/>
    <w:rsid w:val="0003126A"/>
    <w:rsid w:val="00031ABD"/>
    <w:rsid w:val="000325B6"/>
    <w:rsid w:val="00032637"/>
    <w:rsid w:val="00034B70"/>
    <w:rsid w:val="000352BD"/>
    <w:rsid w:val="000375FA"/>
    <w:rsid w:val="0004075A"/>
    <w:rsid w:val="00041DEB"/>
    <w:rsid w:val="00041E25"/>
    <w:rsid w:val="0004207D"/>
    <w:rsid w:val="00044807"/>
    <w:rsid w:val="00044BBF"/>
    <w:rsid w:val="0004623E"/>
    <w:rsid w:val="00050044"/>
    <w:rsid w:val="00050377"/>
    <w:rsid w:val="00053138"/>
    <w:rsid w:val="00054776"/>
    <w:rsid w:val="00054A6F"/>
    <w:rsid w:val="00054CD0"/>
    <w:rsid w:val="00055781"/>
    <w:rsid w:val="00057E63"/>
    <w:rsid w:val="000602D6"/>
    <w:rsid w:val="0006083C"/>
    <w:rsid w:val="00060D8D"/>
    <w:rsid w:val="000615CF"/>
    <w:rsid w:val="000645F1"/>
    <w:rsid w:val="00065158"/>
    <w:rsid w:val="00067115"/>
    <w:rsid w:val="000705CA"/>
    <w:rsid w:val="000775BD"/>
    <w:rsid w:val="000776EE"/>
    <w:rsid w:val="0008228D"/>
    <w:rsid w:val="00090BC8"/>
    <w:rsid w:val="00091853"/>
    <w:rsid w:val="00092F7D"/>
    <w:rsid w:val="00094DEC"/>
    <w:rsid w:val="00094F4B"/>
    <w:rsid w:val="00097244"/>
    <w:rsid w:val="000A520E"/>
    <w:rsid w:val="000A6912"/>
    <w:rsid w:val="000A7659"/>
    <w:rsid w:val="000B0D8C"/>
    <w:rsid w:val="000B0F75"/>
    <w:rsid w:val="000B14DD"/>
    <w:rsid w:val="000B2BB8"/>
    <w:rsid w:val="000B48FE"/>
    <w:rsid w:val="000B6F1A"/>
    <w:rsid w:val="000C1183"/>
    <w:rsid w:val="000C2468"/>
    <w:rsid w:val="000C2E7B"/>
    <w:rsid w:val="000C3BEC"/>
    <w:rsid w:val="000C609A"/>
    <w:rsid w:val="000C6471"/>
    <w:rsid w:val="000D3482"/>
    <w:rsid w:val="000D5902"/>
    <w:rsid w:val="000D735B"/>
    <w:rsid w:val="000D7CA3"/>
    <w:rsid w:val="000E05F3"/>
    <w:rsid w:val="000E0B9E"/>
    <w:rsid w:val="000E2128"/>
    <w:rsid w:val="000E47B1"/>
    <w:rsid w:val="000E5470"/>
    <w:rsid w:val="000E6AF0"/>
    <w:rsid w:val="000E7182"/>
    <w:rsid w:val="000F0289"/>
    <w:rsid w:val="000F1687"/>
    <w:rsid w:val="000F2150"/>
    <w:rsid w:val="000F2B8C"/>
    <w:rsid w:val="000F42EA"/>
    <w:rsid w:val="000F4663"/>
    <w:rsid w:val="00101A6E"/>
    <w:rsid w:val="001029F7"/>
    <w:rsid w:val="00104470"/>
    <w:rsid w:val="00105422"/>
    <w:rsid w:val="00105F2F"/>
    <w:rsid w:val="00106FE9"/>
    <w:rsid w:val="00110C80"/>
    <w:rsid w:val="00112F36"/>
    <w:rsid w:val="00114424"/>
    <w:rsid w:val="00117DA1"/>
    <w:rsid w:val="00123C31"/>
    <w:rsid w:val="0012439A"/>
    <w:rsid w:val="001250DE"/>
    <w:rsid w:val="001259FB"/>
    <w:rsid w:val="00126A12"/>
    <w:rsid w:val="00126CCA"/>
    <w:rsid w:val="00126D03"/>
    <w:rsid w:val="00132412"/>
    <w:rsid w:val="00132874"/>
    <w:rsid w:val="0014097D"/>
    <w:rsid w:val="00144BCD"/>
    <w:rsid w:val="001463E7"/>
    <w:rsid w:val="00146D76"/>
    <w:rsid w:val="00153834"/>
    <w:rsid w:val="00153A8F"/>
    <w:rsid w:val="00157988"/>
    <w:rsid w:val="00160361"/>
    <w:rsid w:val="00160634"/>
    <w:rsid w:val="001613EC"/>
    <w:rsid w:val="001621F2"/>
    <w:rsid w:val="001643E9"/>
    <w:rsid w:val="00164E72"/>
    <w:rsid w:val="0016705F"/>
    <w:rsid w:val="0017210A"/>
    <w:rsid w:val="00172E05"/>
    <w:rsid w:val="001809A6"/>
    <w:rsid w:val="00180F8E"/>
    <w:rsid w:val="00184E60"/>
    <w:rsid w:val="00186217"/>
    <w:rsid w:val="00186B62"/>
    <w:rsid w:val="00190534"/>
    <w:rsid w:val="00192684"/>
    <w:rsid w:val="00192CAE"/>
    <w:rsid w:val="00197B19"/>
    <w:rsid w:val="001A12D2"/>
    <w:rsid w:val="001A2289"/>
    <w:rsid w:val="001A2927"/>
    <w:rsid w:val="001A4B1D"/>
    <w:rsid w:val="001A5AE9"/>
    <w:rsid w:val="001A7D2C"/>
    <w:rsid w:val="001B021F"/>
    <w:rsid w:val="001B0BC2"/>
    <w:rsid w:val="001B1330"/>
    <w:rsid w:val="001B2FF0"/>
    <w:rsid w:val="001C253C"/>
    <w:rsid w:val="001C5971"/>
    <w:rsid w:val="001C63C2"/>
    <w:rsid w:val="001C6D14"/>
    <w:rsid w:val="001D080C"/>
    <w:rsid w:val="001D1A32"/>
    <w:rsid w:val="001D2C7F"/>
    <w:rsid w:val="001D314C"/>
    <w:rsid w:val="001D337B"/>
    <w:rsid w:val="001D35CA"/>
    <w:rsid w:val="001D3D3A"/>
    <w:rsid w:val="001D47EB"/>
    <w:rsid w:val="001D5FF5"/>
    <w:rsid w:val="001E0CCF"/>
    <w:rsid w:val="001E4753"/>
    <w:rsid w:val="001E55A3"/>
    <w:rsid w:val="001F06A2"/>
    <w:rsid w:val="001F2575"/>
    <w:rsid w:val="001F3588"/>
    <w:rsid w:val="001F67DA"/>
    <w:rsid w:val="001F7437"/>
    <w:rsid w:val="0020189C"/>
    <w:rsid w:val="00205FDB"/>
    <w:rsid w:val="0020615C"/>
    <w:rsid w:val="00207F2C"/>
    <w:rsid w:val="00213434"/>
    <w:rsid w:val="00214D94"/>
    <w:rsid w:val="00217338"/>
    <w:rsid w:val="00217488"/>
    <w:rsid w:val="00217740"/>
    <w:rsid w:val="00221EEB"/>
    <w:rsid w:val="00221F99"/>
    <w:rsid w:val="002230F0"/>
    <w:rsid w:val="00223224"/>
    <w:rsid w:val="002320A2"/>
    <w:rsid w:val="00233420"/>
    <w:rsid w:val="0023556E"/>
    <w:rsid w:val="00235C21"/>
    <w:rsid w:val="00236BA4"/>
    <w:rsid w:val="00237878"/>
    <w:rsid w:val="002417F4"/>
    <w:rsid w:val="00242631"/>
    <w:rsid w:val="002435BC"/>
    <w:rsid w:val="00244CDD"/>
    <w:rsid w:val="00245D91"/>
    <w:rsid w:val="00246209"/>
    <w:rsid w:val="00246B5D"/>
    <w:rsid w:val="00252891"/>
    <w:rsid w:val="00253026"/>
    <w:rsid w:val="00255265"/>
    <w:rsid w:val="0026523D"/>
    <w:rsid w:val="00272992"/>
    <w:rsid w:val="00272AB1"/>
    <w:rsid w:val="00273193"/>
    <w:rsid w:val="00273BBE"/>
    <w:rsid w:val="0027522F"/>
    <w:rsid w:val="0027637C"/>
    <w:rsid w:val="002807FC"/>
    <w:rsid w:val="00280A27"/>
    <w:rsid w:val="00281A7C"/>
    <w:rsid w:val="00282D64"/>
    <w:rsid w:val="00282F81"/>
    <w:rsid w:val="0028334F"/>
    <w:rsid w:val="002840DE"/>
    <w:rsid w:val="00284276"/>
    <w:rsid w:val="00284285"/>
    <w:rsid w:val="00284A73"/>
    <w:rsid w:val="00284F39"/>
    <w:rsid w:val="00285703"/>
    <w:rsid w:val="0028775C"/>
    <w:rsid w:val="002905F8"/>
    <w:rsid w:val="002916F0"/>
    <w:rsid w:val="00291CD0"/>
    <w:rsid w:val="00292F11"/>
    <w:rsid w:val="0029619D"/>
    <w:rsid w:val="00296B6B"/>
    <w:rsid w:val="002A3516"/>
    <w:rsid w:val="002A410C"/>
    <w:rsid w:val="002B0AA7"/>
    <w:rsid w:val="002B0CA5"/>
    <w:rsid w:val="002B26D4"/>
    <w:rsid w:val="002B4654"/>
    <w:rsid w:val="002B640A"/>
    <w:rsid w:val="002B7CA8"/>
    <w:rsid w:val="002B7CE5"/>
    <w:rsid w:val="002C2E29"/>
    <w:rsid w:val="002C3D94"/>
    <w:rsid w:val="002C3E1D"/>
    <w:rsid w:val="002C7742"/>
    <w:rsid w:val="002D42B0"/>
    <w:rsid w:val="002D558F"/>
    <w:rsid w:val="002D615B"/>
    <w:rsid w:val="002D6D81"/>
    <w:rsid w:val="002D7767"/>
    <w:rsid w:val="002E004C"/>
    <w:rsid w:val="002E1771"/>
    <w:rsid w:val="002E3389"/>
    <w:rsid w:val="002E633A"/>
    <w:rsid w:val="002F02FB"/>
    <w:rsid w:val="002F101F"/>
    <w:rsid w:val="002F26CF"/>
    <w:rsid w:val="002F50E9"/>
    <w:rsid w:val="002F5715"/>
    <w:rsid w:val="002F6DB7"/>
    <w:rsid w:val="003014AF"/>
    <w:rsid w:val="00302AF0"/>
    <w:rsid w:val="00303B8D"/>
    <w:rsid w:val="00307065"/>
    <w:rsid w:val="00312B94"/>
    <w:rsid w:val="00314C6C"/>
    <w:rsid w:val="00314F4C"/>
    <w:rsid w:val="00316351"/>
    <w:rsid w:val="003168ED"/>
    <w:rsid w:val="00317414"/>
    <w:rsid w:val="00322997"/>
    <w:rsid w:val="003229CE"/>
    <w:rsid w:val="00322AC0"/>
    <w:rsid w:val="00322BEA"/>
    <w:rsid w:val="00323359"/>
    <w:rsid w:val="00323A7F"/>
    <w:rsid w:val="00325B96"/>
    <w:rsid w:val="00330000"/>
    <w:rsid w:val="00331554"/>
    <w:rsid w:val="00331EC3"/>
    <w:rsid w:val="00340495"/>
    <w:rsid w:val="003427CB"/>
    <w:rsid w:val="003431F2"/>
    <w:rsid w:val="003501BA"/>
    <w:rsid w:val="00352781"/>
    <w:rsid w:val="00352891"/>
    <w:rsid w:val="00352B44"/>
    <w:rsid w:val="00353CAF"/>
    <w:rsid w:val="0035604A"/>
    <w:rsid w:val="00357BFE"/>
    <w:rsid w:val="003604E6"/>
    <w:rsid w:val="00360CC4"/>
    <w:rsid w:val="00362BD4"/>
    <w:rsid w:val="003656E6"/>
    <w:rsid w:val="00365B99"/>
    <w:rsid w:val="00366A38"/>
    <w:rsid w:val="0037020A"/>
    <w:rsid w:val="00370BE1"/>
    <w:rsid w:val="003775B4"/>
    <w:rsid w:val="003811A2"/>
    <w:rsid w:val="00382C85"/>
    <w:rsid w:val="00386BD3"/>
    <w:rsid w:val="00392476"/>
    <w:rsid w:val="003970AF"/>
    <w:rsid w:val="00397357"/>
    <w:rsid w:val="003978C8"/>
    <w:rsid w:val="003A0B1A"/>
    <w:rsid w:val="003A190E"/>
    <w:rsid w:val="003A2E55"/>
    <w:rsid w:val="003A5AF2"/>
    <w:rsid w:val="003A720D"/>
    <w:rsid w:val="003A7F7D"/>
    <w:rsid w:val="003B00DE"/>
    <w:rsid w:val="003B0102"/>
    <w:rsid w:val="003B175E"/>
    <w:rsid w:val="003B1D08"/>
    <w:rsid w:val="003B1E3F"/>
    <w:rsid w:val="003B4415"/>
    <w:rsid w:val="003C03D3"/>
    <w:rsid w:val="003C13DD"/>
    <w:rsid w:val="003C4939"/>
    <w:rsid w:val="003C511F"/>
    <w:rsid w:val="003C54F2"/>
    <w:rsid w:val="003C6669"/>
    <w:rsid w:val="003C6AEE"/>
    <w:rsid w:val="003D1107"/>
    <w:rsid w:val="003D11EE"/>
    <w:rsid w:val="003D41CD"/>
    <w:rsid w:val="003D4438"/>
    <w:rsid w:val="003D445C"/>
    <w:rsid w:val="003E04F2"/>
    <w:rsid w:val="003E0E25"/>
    <w:rsid w:val="003E4CAA"/>
    <w:rsid w:val="003E507B"/>
    <w:rsid w:val="003E5736"/>
    <w:rsid w:val="003E5870"/>
    <w:rsid w:val="003E74DD"/>
    <w:rsid w:val="003F0D2E"/>
    <w:rsid w:val="003F3302"/>
    <w:rsid w:val="003F3EB7"/>
    <w:rsid w:val="003F42C7"/>
    <w:rsid w:val="003F50DB"/>
    <w:rsid w:val="003F736D"/>
    <w:rsid w:val="00400E75"/>
    <w:rsid w:val="004028E0"/>
    <w:rsid w:val="00402C68"/>
    <w:rsid w:val="00403FB0"/>
    <w:rsid w:val="0040409A"/>
    <w:rsid w:val="00407481"/>
    <w:rsid w:val="00407B19"/>
    <w:rsid w:val="004104B5"/>
    <w:rsid w:val="00412C36"/>
    <w:rsid w:val="00412FE0"/>
    <w:rsid w:val="00420353"/>
    <w:rsid w:val="00421B72"/>
    <w:rsid w:val="004246EB"/>
    <w:rsid w:val="00426523"/>
    <w:rsid w:val="004309C6"/>
    <w:rsid w:val="004323EF"/>
    <w:rsid w:val="00432963"/>
    <w:rsid w:val="00432F73"/>
    <w:rsid w:val="004336CB"/>
    <w:rsid w:val="004344AC"/>
    <w:rsid w:val="00434B1E"/>
    <w:rsid w:val="00434D09"/>
    <w:rsid w:val="00435AD4"/>
    <w:rsid w:val="00436373"/>
    <w:rsid w:val="004439A0"/>
    <w:rsid w:val="004442EF"/>
    <w:rsid w:val="00446D41"/>
    <w:rsid w:val="00450E26"/>
    <w:rsid w:val="00452D98"/>
    <w:rsid w:val="00452ECA"/>
    <w:rsid w:val="00453029"/>
    <w:rsid w:val="00454560"/>
    <w:rsid w:val="004571C7"/>
    <w:rsid w:val="00461B47"/>
    <w:rsid w:val="00462197"/>
    <w:rsid w:val="004625EC"/>
    <w:rsid w:val="00462C70"/>
    <w:rsid w:val="00462CA6"/>
    <w:rsid w:val="004639C8"/>
    <w:rsid w:val="00463A02"/>
    <w:rsid w:val="0046755D"/>
    <w:rsid w:val="00467B77"/>
    <w:rsid w:val="004719F9"/>
    <w:rsid w:val="00472EAA"/>
    <w:rsid w:val="00475C85"/>
    <w:rsid w:val="0047650E"/>
    <w:rsid w:val="00476645"/>
    <w:rsid w:val="004815D9"/>
    <w:rsid w:val="00482688"/>
    <w:rsid w:val="00485C64"/>
    <w:rsid w:val="004937ED"/>
    <w:rsid w:val="004A1B9D"/>
    <w:rsid w:val="004A524C"/>
    <w:rsid w:val="004A55E1"/>
    <w:rsid w:val="004A5EEA"/>
    <w:rsid w:val="004A65AE"/>
    <w:rsid w:val="004B0312"/>
    <w:rsid w:val="004B1541"/>
    <w:rsid w:val="004B33F3"/>
    <w:rsid w:val="004B647E"/>
    <w:rsid w:val="004B64F1"/>
    <w:rsid w:val="004B660A"/>
    <w:rsid w:val="004C1FCA"/>
    <w:rsid w:val="004C2896"/>
    <w:rsid w:val="004C2E1F"/>
    <w:rsid w:val="004C5362"/>
    <w:rsid w:val="004C57B7"/>
    <w:rsid w:val="004C67CD"/>
    <w:rsid w:val="004D46B8"/>
    <w:rsid w:val="004E22AF"/>
    <w:rsid w:val="004E2ABD"/>
    <w:rsid w:val="004E2D8B"/>
    <w:rsid w:val="004E2F69"/>
    <w:rsid w:val="004E4D66"/>
    <w:rsid w:val="004E51E7"/>
    <w:rsid w:val="004F510A"/>
    <w:rsid w:val="004F53E0"/>
    <w:rsid w:val="004F61C3"/>
    <w:rsid w:val="004F7969"/>
    <w:rsid w:val="004F7C6B"/>
    <w:rsid w:val="0050053A"/>
    <w:rsid w:val="005011AA"/>
    <w:rsid w:val="005035CC"/>
    <w:rsid w:val="00504783"/>
    <w:rsid w:val="0050730C"/>
    <w:rsid w:val="0051108B"/>
    <w:rsid w:val="005158EB"/>
    <w:rsid w:val="00517BB0"/>
    <w:rsid w:val="005206D9"/>
    <w:rsid w:val="005216E8"/>
    <w:rsid w:val="00521F57"/>
    <w:rsid w:val="00522607"/>
    <w:rsid w:val="0052340B"/>
    <w:rsid w:val="0052360B"/>
    <w:rsid w:val="00523CCE"/>
    <w:rsid w:val="0052407F"/>
    <w:rsid w:val="005264B8"/>
    <w:rsid w:val="00532927"/>
    <w:rsid w:val="00533223"/>
    <w:rsid w:val="005347A2"/>
    <w:rsid w:val="00536F80"/>
    <w:rsid w:val="0054269B"/>
    <w:rsid w:val="0054307C"/>
    <w:rsid w:val="00543E02"/>
    <w:rsid w:val="005452FA"/>
    <w:rsid w:val="00545B59"/>
    <w:rsid w:val="00545E5D"/>
    <w:rsid w:val="005531D4"/>
    <w:rsid w:val="0055404B"/>
    <w:rsid w:val="00557C37"/>
    <w:rsid w:val="00560398"/>
    <w:rsid w:val="00560E05"/>
    <w:rsid w:val="00561B5F"/>
    <w:rsid w:val="00561C56"/>
    <w:rsid w:val="00563CF2"/>
    <w:rsid w:val="00564986"/>
    <w:rsid w:val="00565BD9"/>
    <w:rsid w:val="00567EF0"/>
    <w:rsid w:val="005730C5"/>
    <w:rsid w:val="005760E8"/>
    <w:rsid w:val="0057748B"/>
    <w:rsid w:val="00581A5F"/>
    <w:rsid w:val="0058399E"/>
    <w:rsid w:val="005846F0"/>
    <w:rsid w:val="00585A5C"/>
    <w:rsid w:val="00587087"/>
    <w:rsid w:val="00587B8A"/>
    <w:rsid w:val="00596422"/>
    <w:rsid w:val="00596492"/>
    <w:rsid w:val="00597622"/>
    <w:rsid w:val="005A13A6"/>
    <w:rsid w:val="005A19CF"/>
    <w:rsid w:val="005A5AF1"/>
    <w:rsid w:val="005B0303"/>
    <w:rsid w:val="005B1A5D"/>
    <w:rsid w:val="005B3FFE"/>
    <w:rsid w:val="005B461A"/>
    <w:rsid w:val="005B5675"/>
    <w:rsid w:val="005B58BB"/>
    <w:rsid w:val="005B68C3"/>
    <w:rsid w:val="005C3A52"/>
    <w:rsid w:val="005C5845"/>
    <w:rsid w:val="005C5FA6"/>
    <w:rsid w:val="005C6F85"/>
    <w:rsid w:val="005C7749"/>
    <w:rsid w:val="005D1130"/>
    <w:rsid w:val="005D1525"/>
    <w:rsid w:val="005D17F1"/>
    <w:rsid w:val="005D74A8"/>
    <w:rsid w:val="005E160D"/>
    <w:rsid w:val="005E2931"/>
    <w:rsid w:val="005E74BE"/>
    <w:rsid w:val="005F0A87"/>
    <w:rsid w:val="005F3E60"/>
    <w:rsid w:val="005F6317"/>
    <w:rsid w:val="005F7106"/>
    <w:rsid w:val="005F7DE4"/>
    <w:rsid w:val="005F7F95"/>
    <w:rsid w:val="00602853"/>
    <w:rsid w:val="006036DB"/>
    <w:rsid w:val="00605EF3"/>
    <w:rsid w:val="006066E2"/>
    <w:rsid w:val="006102F8"/>
    <w:rsid w:val="00610C80"/>
    <w:rsid w:val="00611423"/>
    <w:rsid w:val="00616B73"/>
    <w:rsid w:val="00621601"/>
    <w:rsid w:val="00622DD1"/>
    <w:rsid w:val="006230B5"/>
    <w:rsid w:val="0062366F"/>
    <w:rsid w:val="00623C9C"/>
    <w:rsid w:val="00624565"/>
    <w:rsid w:val="006253A2"/>
    <w:rsid w:val="00626210"/>
    <w:rsid w:val="00630B45"/>
    <w:rsid w:val="00632A37"/>
    <w:rsid w:val="00633FE7"/>
    <w:rsid w:val="00634FD1"/>
    <w:rsid w:val="006355D7"/>
    <w:rsid w:val="00635DA6"/>
    <w:rsid w:val="00637C76"/>
    <w:rsid w:val="00641C47"/>
    <w:rsid w:val="00642D8A"/>
    <w:rsid w:val="00645152"/>
    <w:rsid w:val="006505F6"/>
    <w:rsid w:val="006509CF"/>
    <w:rsid w:val="00651DA3"/>
    <w:rsid w:val="00652541"/>
    <w:rsid w:val="00655052"/>
    <w:rsid w:val="00656AC6"/>
    <w:rsid w:val="00660269"/>
    <w:rsid w:val="00661382"/>
    <w:rsid w:val="00663228"/>
    <w:rsid w:val="00664C49"/>
    <w:rsid w:val="0066577C"/>
    <w:rsid w:val="006665C6"/>
    <w:rsid w:val="00670E10"/>
    <w:rsid w:val="00672912"/>
    <w:rsid w:val="00684FDF"/>
    <w:rsid w:val="00685B47"/>
    <w:rsid w:val="00690647"/>
    <w:rsid w:val="00696E6E"/>
    <w:rsid w:val="006A25D4"/>
    <w:rsid w:val="006A2B0B"/>
    <w:rsid w:val="006A31A2"/>
    <w:rsid w:val="006A632F"/>
    <w:rsid w:val="006A67C5"/>
    <w:rsid w:val="006B4653"/>
    <w:rsid w:val="006B7697"/>
    <w:rsid w:val="006C040D"/>
    <w:rsid w:val="006C077C"/>
    <w:rsid w:val="006C1A30"/>
    <w:rsid w:val="006C4142"/>
    <w:rsid w:val="006C4A2A"/>
    <w:rsid w:val="006C50BF"/>
    <w:rsid w:val="006C552A"/>
    <w:rsid w:val="006C5640"/>
    <w:rsid w:val="006C6491"/>
    <w:rsid w:val="006C7D48"/>
    <w:rsid w:val="006D0EC0"/>
    <w:rsid w:val="006D12BB"/>
    <w:rsid w:val="006D1AA3"/>
    <w:rsid w:val="006D7A5E"/>
    <w:rsid w:val="006D7CE2"/>
    <w:rsid w:val="006E11EC"/>
    <w:rsid w:val="006E3BBC"/>
    <w:rsid w:val="006E4793"/>
    <w:rsid w:val="006E6D3C"/>
    <w:rsid w:val="006F39AA"/>
    <w:rsid w:val="006F405A"/>
    <w:rsid w:val="006F5398"/>
    <w:rsid w:val="006F5638"/>
    <w:rsid w:val="006F57F4"/>
    <w:rsid w:val="006F666D"/>
    <w:rsid w:val="00703055"/>
    <w:rsid w:val="007048B7"/>
    <w:rsid w:val="00705B27"/>
    <w:rsid w:val="00706220"/>
    <w:rsid w:val="007104D2"/>
    <w:rsid w:val="0071338B"/>
    <w:rsid w:val="00716BFA"/>
    <w:rsid w:val="00720AB1"/>
    <w:rsid w:val="00722990"/>
    <w:rsid w:val="00722B1B"/>
    <w:rsid w:val="0072359E"/>
    <w:rsid w:val="00723928"/>
    <w:rsid w:val="00726D97"/>
    <w:rsid w:val="007408EB"/>
    <w:rsid w:val="007428D9"/>
    <w:rsid w:val="00743D7F"/>
    <w:rsid w:val="00745F13"/>
    <w:rsid w:val="00745F7F"/>
    <w:rsid w:val="00746A7A"/>
    <w:rsid w:val="00747519"/>
    <w:rsid w:val="00750199"/>
    <w:rsid w:val="00750287"/>
    <w:rsid w:val="00752C9B"/>
    <w:rsid w:val="00755051"/>
    <w:rsid w:val="00756563"/>
    <w:rsid w:val="0076398C"/>
    <w:rsid w:val="00771E95"/>
    <w:rsid w:val="00785B7E"/>
    <w:rsid w:val="00786BA3"/>
    <w:rsid w:val="0079138F"/>
    <w:rsid w:val="007917C6"/>
    <w:rsid w:val="00791879"/>
    <w:rsid w:val="00793776"/>
    <w:rsid w:val="0079469F"/>
    <w:rsid w:val="0079475A"/>
    <w:rsid w:val="00794C87"/>
    <w:rsid w:val="00795B87"/>
    <w:rsid w:val="00797A45"/>
    <w:rsid w:val="007A0717"/>
    <w:rsid w:val="007A7D89"/>
    <w:rsid w:val="007B1B85"/>
    <w:rsid w:val="007B5700"/>
    <w:rsid w:val="007B776B"/>
    <w:rsid w:val="007C3207"/>
    <w:rsid w:val="007C34B1"/>
    <w:rsid w:val="007C36B2"/>
    <w:rsid w:val="007C5C86"/>
    <w:rsid w:val="007D19F6"/>
    <w:rsid w:val="007D1AC7"/>
    <w:rsid w:val="007D43AD"/>
    <w:rsid w:val="007D4A2F"/>
    <w:rsid w:val="007D7527"/>
    <w:rsid w:val="007E262D"/>
    <w:rsid w:val="007E6015"/>
    <w:rsid w:val="007E78CB"/>
    <w:rsid w:val="007F0C28"/>
    <w:rsid w:val="007F1AD9"/>
    <w:rsid w:val="007F2F90"/>
    <w:rsid w:val="007F345C"/>
    <w:rsid w:val="008006FC"/>
    <w:rsid w:val="00801D19"/>
    <w:rsid w:val="00804CBA"/>
    <w:rsid w:val="008072AF"/>
    <w:rsid w:val="00807374"/>
    <w:rsid w:val="00812555"/>
    <w:rsid w:val="00813551"/>
    <w:rsid w:val="00813AAB"/>
    <w:rsid w:val="00816A0E"/>
    <w:rsid w:val="00816B79"/>
    <w:rsid w:val="00820436"/>
    <w:rsid w:val="0082076B"/>
    <w:rsid w:val="008208C9"/>
    <w:rsid w:val="008208CE"/>
    <w:rsid w:val="0082213C"/>
    <w:rsid w:val="00822F7B"/>
    <w:rsid w:val="008271BD"/>
    <w:rsid w:val="00831A21"/>
    <w:rsid w:val="0083419A"/>
    <w:rsid w:val="008342C8"/>
    <w:rsid w:val="0083536D"/>
    <w:rsid w:val="008357D6"/>
    <w:rsid w:val="00836402"/>
    <w:rsid w:val="00837696"/>
    <w:rsid w:val="008419E5"/>
    <w:rsid w:val="008441BB"/>
    <w:rsid w:val="00844DD0"/>
    <w:rsid w:val="008500AD"/>
    <w:rsid w:val="008507D0"/>
    <w:rsid w:val="00851C12"/>
    <w:rsid w:val="008522BF"/>
    <w:rsid w:val="00852348"/>
    <w:rsid w:val="00853FFC"/>
    <w:rsid w:val="0085673E"/>
    <w:rsid w:val="00857C89"/>
    <w:rsid w:val="008610C8"/>
    <w:rsid w:val="00866CF5"/>
    <w:rsid w:val="00867707"/>
    <w:rsid w:val="0086794C"/>
    <w:rsid w:val="0087066C"/>
    <w:rsid w:val="0087170D"/>
    <w:rsid w:val="008773D4"/>
    <w:rsid w:val="0088329A"/>
    <w:rsid w:val="00885748"/>
    <w:rsid w:val="00886492"/>
    <w:rsid w:val="008869FB"/>
    <w:rsid w:val="0089253C"/>
    <w:rsid w:val="00893345"/>
    <w:rsid w:val="008953C9"/>
    <w:rsid w:val="008A3243"/>
    <w:rsid w:val="008A75F0"/>
    <w:rsid w:val="008A7E4D"/>
    <w:rsid w:val="008B0555"/>
    <w:rsid w:val="008B146E"/>
    <w:rsid w:val="008B4162"/>
    <w:rsid w:val="008B5374"/>
    <w:rsid w:val="008B6128"/>
    <w:rsid w:val="008B78FD"/>
    <w:rsid w:val="008C0935"/>
    <w:rsid w:val="008C36DB"/>
    <w:rsid w:val="008C3FF0"/>
    <w:rsid w:val="008C6E32"/>
    <w:rsid w:val="008D34A7"/>
    <w:rsid w:val="008D55D9"/>
    <w:rsid w:val="008E3D58"/>
    <w:rsid w:val="008E4439"/>
    <w:rsid w:val="008E4E2F"/>
    <w:rsid w:val="008E5855"/>
    <w:rsid w:val="008F0FC2"/>
    <w:rsid w:val="008F3956"/>
    <w:rsid w:val="008F4D86"/>
    <w:rsid w:val="008F5459"/>
    <w:rsid w:val="008F6053"/>
    <w:rsid w:val="008F6DF3"/>
    <w:rsid w:val="008F7006"/>
    <w:rsid w:val="008F7F44"/>
    <w:rsid w:val="0090193C"/>
    <w:rsid w:val="00901F6A"/>
    <w:rsid w:val="009028CA"/>
    <w:rsid w:val="00904DA0"/>
    <w:rsid w:val="0090599B"/>
    <w:rsid w:val="00905B06"/>
    <w:rsid w:val="00907606"/>
    <w:rsid w:val="00912938"/>
    <w:rsid w:val="00912A1A"/>
    <w:rsid w:val="00914D36"/>
    <w:rsid w:val="0091662A"/>
    <w:rsid w:val="00916CCC"/>
    <w:rsid w:val="00917C5A"/>
    <w:rsid w:val="00920126"/>
    <w:rsid w:val="00920311"/>
    <w:rsid w:val="00922EAA"/>
    <w:rsid w:val="00922F75"/>
    <w:rsid w:val="0092358B"/>
    <w:rsid w:val="0092766A"/>
    <w:rsid w:val="00930EF7"/>
    <w:rsid w:val="009311C1"/>
    <w:rsid w:val="0093141B"/>
    <w:rsid w:val="00933363"/>
    <w:rsid w:val="00934B93"/>
    <w:rsid w:val="00935772"/>
    <w:rsid w:val="00936167"/>
    <w:rsid w:val="00940F0C"/>
    <w:rsid w:val="00943D88"/>
    <w:rsid w:val="009449BA"/>
    <w:rsid w:val="00946370"/>
    <w:rsid w:val="00947A52"/>
    <w:rsid w:val="009532E3"/>
    <w:rsid w:val="0095377E"/>
    <w:rsid w:val="00954BD8"/>
    <w:rsid w:val="00954E00"/>
    <w:rsid w:val="00955461"/>
    <w:rsid w:val="00961BCB"/>
    <w:rsid w:val="009646CE"/>
    <w:rsid w:val="009652D5"/>
    <w:rsid w:val="009665DE"/>
    <w:rsid w:val="00967979"/>
    <w:rsid w:val="009703A9"/>
    <w:rsid w:val="00970BDE"/>
    <w:rsid w:val="00971A19"/>
    <w:rsid w:val="009746E8"/>
    <w:rsid w:val="0097483F"/>
    <w:rsid w:val="00976911"/>
    <w:rsid w:val="00980707"/>
    <w:rsid w:val="00981343"/>
    <w:rsid w:val="00984EDC"/>
    <w:rsid w:val="00985177"/>
    <w:rsid w:val="00985CF6"/>
    <w:rsid w:val="0098600C"/>
    <w:rsid w:val="00987071"/>
    <w:rsid w:val="0098760F"/>
    <w:rsid w:val="009900E3"/>
    <w:rsid w:val="00992875"/>
    <w:rsid w:val="00992BC9"/>
    <w:rsid w:val="00994FB8"/>
    <w:rsid w:val="0099621C"/>
    <w:rsid w:val="009A014C"/>
    <w:rsid w:val="009A0A1C"/>
    <w:rsid w:val="009A5239"/>
    <w:rsid w:val="009A69E8"/>
    <w:rsid w:val="009B4A1D"/>
    <w:rsid w:val="009B4F75"/>
    <w:rsid w:val="009B5930"/>
    <w:rsid w:val="009C0091"/>
    <w:rsid w:val="009C00D9"/>
    <w:rsid w:val="009C2AEE"/>
    <w:rsid w:val="009C71CF"/>
    <w:rsid w:val="009C7C11"/>
    <w:rsid w:val="009D091C"/>
    <w:rsid w:val="009D4732"/>
    <w:rsid w:val="009D71DA"/>
    <w:rsid w:val="009D7204"/>
    <w:rsid w:val="009D7F4B"/>
    <w:rsid w:val="009E1174"/>
    <w:rsid w:val="009E156C"/>
    <w:rsid w:val="009E42AB"/>
    <w:rsid w:val="009E7FD6"/>
    <w:rsid w:val="009F1D5D"/>
    <w:rsid w:val="009F2844"/>
    <w:rsid w:val="009F2AE0"/>
    <w:rsid w:val="009F3EEF"/>
    <w:rsid w:val="009F6134"/>
    <w:rsid w:val="009F6215"/>
    <w:rsid w:val="00A03A40"/>
    <w:rsid w:val="00A05BC7"/>
    <w:rsid w:val="00A05D78"/>
    <w:rsid w:val="00A11BEE"/>
    <w:rsid w:val="00A132DC"/>
    <w:rsid w:val="00A13995"/>
    <w:rsid w:val="00A151B0"/>
    <w:rsid w:val="00A15B0B"/>
    <w:rsid w:val="00A174EC"/>
    <w:rsid w:val="00A202F1"/>
    <w:rsid w:val="00A21106"/>
    <w:rsid w:val="00A2122F"/>
    <w:rsid w:val="00A23EFE"/>
    <w:rsid w:val="00A30052"/>
    <w:rsid w:val="00A30DB9"/>
    <w:rsid w:val="00A31704"/>
    <w:rsid w:val="00A3191A"/>
    <w:rsid w:val="00A31A28"/>
    <w:rsid w:val="00A32224"/>
    <w:rsid w:val="00A36985"/>
    <w:rsid w:val="00A37E1E"/>
    <w:rsid w:val="00A41EE8"/>
    <w:rsid w:val="00A43611"/>
    <w:rsid w:val="00A4553C"/>
    <w:rsid w:val="00A47392"/>
    <w:rsid w:val="00A475BD"/>
    <w:rsid w:val="00A47B96"/>
    <w:rsid w:val="00A5046B"/>
    <w:rsid w:val="00A5164D"/>
    <w:rsid w:val="00A51BD2"/>
    <w:rsid w:val="00A523F5"/>
    <w:rsid w:val="00A5298A"/>
    <w:rsid w:val="00A55E95"/>
    <w:rsid w:val="00A56244"/>
    <w:rsid w:val="00A617A2"/>
    <w:rsid w:val="00A61F17"/>
    <w:rsid w:val="00A70B05"/>
    <w:rsid w:val="00A7100F"/>
    <w:rsid w:val="00A7324F"/>
    <w:rsid w:val="00A75546"/>
    <w:rsid w:val="00A80F24"/>
    <w:rsid w:val="00A80F3D"/>
    <w:rsid w:val="00A8139F"/>
    <w:rsid w:val="00A8295F"/>
    <w:rsid w:val="00A8460E"/>
    <w:rsid w:val="00A95A9C"/>
    <w:rsid w:val="00A97558"/>
    <w:rsid w:val="00AA23E0"/>
    <w:rsid w:val="00AA4182"/>
    <w:rsid w:val="00AA48BB"/>
    <w:rsid w:val="00AA7E0A"/>
    <w:rsid w:val="00AC0FDD"/>
    <w:rsid w:val="00AC19B7"/>
    <w:rsid w:val="00AC2A20"/>
    <w:rsid w:val="00AC33A7"/>
    <w:rsid w:val="00AC60CD"/>
    <w:rsid w:val="00AC65D0"/>
    <w:rsid w:val="00AD0B88"/>
    <w:rsid w:val="00AD2F29"/>
    <w:rsid w:val="00AD34F8"/>
    <w:rsid w:val="00AD48E2"/>
    <w:rsid w:val="00AD7274"/>
    <w:rsid w:val="00AE02E0"/>
    <w:rsid w:val="00AE1949"/>
    <w:rsid w:val="00AE1A8B"/>
    <w:rsid w:val="00AE2AAB"/>
    <w:rsid w:val="00AE39C3"/>
    <w:rsid w:val="00AE421D"/>
    <w:rsid w:val="00AE68D3"/>
    <w:rsid w:val="00AF44AB"/>
    <w:rsid w:val="00AF46F8"/>
    <w:rsid w:val="00AF62AA"/>
    <w:rsid w:val="00B01FF3"/>
    <w:rsid w:val="00B033FF"/>
    <w:rsid w:val="00B06E95"/>
    <w:rsid w:val="00B073DE"/>
    <w:rsid w:val="00B10317"/>
    <w:rsid w:val="00B10B23"/>
    <w:rsid w:val="00B1125C"/>
    <w:rsid w:val="00B1318C"/>
    <w:rsid w:val="00B165AF"/>
    <w:rsid w:val="00B2346E"/>
    <w:rsid w:val="00B26D8C"/>
    <w:rsid w:val="00B27A1C"/>
    <w:rsid w:val="00B31EE8"/>
    <w:rsid w:val="00B33259"/>
    <w:rsid w:val="00B33733"/>
    <w:rsid w:val="00B34BBE"/>
    <w:rsid w:val="00B360D1"/>
    <w:rsid w:val="00B36427"/>
    <w:rsid w:val="00B366D0"/>
    <w:rsid w:val="00B44394"/>
    <w:rsid w:val="00B465EE"/>
    <w:rsid w:val="00B47452"/>
    <w:rsid w:val="00B477F4"/>
    <w:rsid w:val="00B515DD"/>
    <w:rsid w:val="00B542AE"/>
    <w:rsid w:val="00B56310"/>
    <w:rsid w:val="00B642CA"/>
    <w:rsid w:val="00B6479C"/>
    <w:rsid w:val="00B6684E"/>
    <w:rsid w:val="00B7047B"/>
    <w:rsid w:val="00B717ED"/>
    <w:rsid w:val="00B728DA"/>
    <w:rsid w:val="00B734F8"/>
    <w:rsid w:val="00B73DC9"/>
    <w:rsid w:val="00B7421A"/>
    <w:rsid w:val="00B74B1A"/>
    <w:rsid w:val="00B77748"/>
    <w:rsid w:val="00B77AD5"/>
    <w:rsid w:val="00B811DD"/>
    <w:rsid w:val="00B823DA"/>
    <w:rsid w:val="00B84B23"/>
    <w:rsid w:val="00B850AE"/>
    <w:rsid w:val="00B9370E"/>
    <w:rsid w:val="00B9583B"/>
    <w:rsid w:val="00B96383"/>
    <w:rsid w:val="00B97E04"/>
    <w:rsid w:val="00BA1890"/>
    <w:rsid w:val="00BA7064"/>
    <w:rsid w:val="00BA7B2C"/>
    <w:rsid w:val="00BB2B8E"/>
    <w:rsid w:val="00BB3C29"/>
    <w:rsid w:val="00BC3F77"/>
    <w:rsid w:val="00BC5F37"/>
    <w:rsid w:val="00BC63A5"/>
    <w:rsid w:val="00BC7574"/>
    <w:rsid w:val="00BD1889"/>
    <w:rsid w:val="00BD1C1F"/>
    <w:rsid w:val="00BD4844"/>
    <w:rsid w:val="00BD790A"/>
    <w:rsid w:val="00BD7921"/>
    <w:rsid w:val="00BE3F68"/>
    <w:rsid w:val="00BE5037"/>
    <w:rsid w:val="00BE5E1B"/>
    <w:rsid w:val="00BE7F8A"/>
    <w:rsid w:val="00BF1C4D"/>
    <w:rsid w:val="00BF496F"/>
    <w:rsid w:val="00BF675A"/>
    <w:rsid w:val="00BF712F"/>
    <w:rsid w:val="00C02BB0"/>
    <w:rsid w:val="00C05148"/>
    <w:rsid w:val="00C058BF"/>
    <w:rsid w:val="00C078F0"/>
    <w:rsid w:val="00C134DA"/>
    <w:rsid w:val="00C147D0"/>
    <w:rsid w:val="00C14ABA"/>
    <w:rsid w:val="00C165B9"/>
    <w:rsid w:val="00C23A51"/>
    <w:rsid w:val="00C23D1C"/>
    <w:rsid w:val="00C2470B"/>
    <w:rsid w:val="00C25887"/>
    <w:rsid w:val="00C25A34"/>
    <w:rsid w:val="00C26E48"/>
    <w:rsid w:val="00C31190"/>
    <w:rsid w:val="00C3157A"/>
    <w:rsid w:val="00C320EE"/>
    <w:rsid w:val="00C33BB8"/>
    <w:rsid w:val="00C34051"/>
    <w:rsid w:val="00C34D72"/>
    <w:rsid w:val="00C40472"/>
    <w:rsid w:val="00C413DE"/>
    <w:rsid w:val="00C440C3"/>
    <w:rsid w:val="00C44F01"/>
    <w:rsid w:val="00C47F1E"/>
    <w:rsid w:val="00C50ABE"/>
    <w:rsid w:val="00C51355"/>
    <w:rsid w:val="00C5273D"/>
    <w:rsid w:val="00C529DA"/>
    <w:rsid w:val="00C6466C"/>
    <w:rsid w:val="00C65360"/>
    <w:rsid w:val="00C65910"/>
    <w:rsid w:val="00C66068"/>
    <w:rsid w:val="00C67750"/>
    <w:rsid w:val="00C7233F"/>
    <w:rsid w:val="00C73DC1"/>
    <w:rsid w:val="00C74903"/>
    <w:rsid w:val="00C75B34"/>
    <w:rsid w:val="00C773DB"/>
    <w:rsid w:val="00C814B8"/>
    <w:rsid w:val="00C82FB0"/>
    <w:rsid w:val="00C84142"/>
    <w:rsid w:val="00C852BE"/>
    <w:rsid w:val="00C9252A"/>
    <w:rsid w:val="00C94009"/>
    <w:rsid w:val="00C944AD"/>
    <w:rsid w:val="00CA22C5"/>
    <w:rsid w:val="00CA5AF9"/>
    <w:rsid w:val="00CA6E45"/>
    <w:rsid w:val="00CA74FB"/>
    <w:rsid w:val="00CA77B0"/>
    <w:rsid w:val="00CB12BA"/>
    <w:rsid w:val="00CB1DBE"/>
    <w:rsid w:val="00CB26C1"/>
    <w:rsid w:val="00CB34E2"/>
    <w:rsid w:val="00CB46CB"/>
    <w:rsid w:val="00CB47E9"/>
    <w:rsid w:val="00CB6573"/>
    <w:rsid w:val="00CB7FA9"/>
    <w:rsid w:val="00CC0359"/>
    <w:rsid w:val="00CC0A49"/>
    <w:rsid w:val="00CC25A5"/>
    <w:rsid w:val="00CC2D80"/>
    <w:rsid w:val="00CC3228"/>
    <w:rsid w:val="00CC6A65"/>
    <w:rsid w:val="00CC7C88"/>
    <w:rsid w:val="00CD3BFE"/>
    <w:rsid w:val="00CD5DED"/>
    <w:rsid w:val="00CD6B8D"/>
    <w:rsid w:val="00CD7712"/>
    <w:rsid w:val="00CE2861"/>
    <w:rsid w:val="00CE3416"/>
    <w:rsid w:val="00CE41CC"/>
    <w:rsid w:val="00CE468B"/>
    <w:rsid w:val="00CE7BCA"/>
    <w:rsid w:val="00CF076F"/>
    <w:rsid w:val="00CF11D2"/>
    <w:rsid w:val="00CF2DA7"/>
    <w:rsid w:val="00CF308D"/>
    <w:rsid w:val="00CF4020"/>
    <w:rsid w:val="00CF6C88"/>
    <w:rsid w:val="00D0271D"/>
    <w:rsid w:val="00D0300D"/>
    <w:rsid w:val="00D037CA"/>
    <w:rsid w:val="00D05916"/>
    <w:rsid w:val="00D110E0"/>
    <w:rsid w:val="00D14D7C"/>
    <w:rsid w:val="00D15581"/>
    <w:rsid w:val="00D15DC1"/>
    <w:rsid w:val="00D15EF2"/>
    <w:rsid w:val="00D21225"/>
    <w:rsid w:val="00D26125"/>
    <w:rsid w:val="00D26D7C"/>
    <w:rsid w:val="00D32841"/>
    <w:rsid w:val="00D32B98"/>
    <w:rsid w:val="00D33692"/>
    <w:rsid w:val="00D37749"/>
    <w:rsid w:val="00D424B5"/>
    <w:rsid w:val="00D429E1"/>
    <w:rsid w:val="00D42B84"/>
    <w:rsid w:val="00D43033"/>
    <w:rsid w:val="00D436AE"/>
    <w:rsid w:val="00D46FBF"/>
    <w:rsid w:val="00D52717"/>
    <w:rsid w:val="00D56F0F"/>
    <w:rsid w:val="00D57202"/>
    <w:rsid w:val="00D64115"/>
    <w:rsid w:val="00D65C6D"/>
    <w:rsid w:val="00D705F2"/>
    <w:rsid w:val="00D75F62"/>
    <w:rsid w:val="00D760D6"/>
    <w:rsid w:val="00D76158"/>
    <w:rsid w:val="00D769C8"/>
    <w:rsid w:val="00D80676"/>
    <w:rsid w:val="00D824E4"/>
    <w:rsid w:val="00D82FCE"/>
    <w:rsid w:val="00D82FDC"/>
    <w:rsid w:val="00D857A9"/>
    <w:rsid w:val="00D975ED"/>
    <w:rsid w:val="00D97F81"/>
    <w:rsid w:val="00DA2502"/>
    <w:rsid w:val="00DA3D6F"/>
    <w:rsid w:val="00DA4335"/>
    <w:rsid w:val="00DA6B21"/>
    <w:rsid w:val="00DB0728"/>
    <w:rsid w:val="00DB082D"/>
    <w:rsid w:val="00DB132F"/>
    <w:rsid w:val="00DB44C4"/>
    <w:rsid w:val="00DB49C1"/>
    <w:rsid w:val="00DB518A"/>
    <w:rsid w:val="00DB7B88"/>
    <w:rsid w:val="00DB7FE6"/>
    <w:rsid w:val="00DC2662"/>
    <w:rsid w:val="00DC4BC5"/>
    <w:rsid w:val="00DC7D9E"/>
    <w:rsid w:val="00DD1A2C"/>
    <w:rsid w:val="00DD391C"/>
    <w:rsid w:val="00DD410E"/>
    <w:rsid w:val="00DD48EB"/>
    <w:rsid w:val="00DD4BE8"/>
    <w:rsid w:val="00DD739E"/>
    <w:rsid w:val="00DE0252"/>
    <w:rsid w:val="00DE3C8C"/>
    <w:rsid w:val="00DE6ABA"/>
    <w:rsid w:val="00DE73A5"/>
    <w:rsid w:val="00DF021C"/>
    <w:rsid w:val="00DF03BF"/>
    <w:rsid w:val="00DF2C52"/>
    <w:rsid w:val="00DF5349"/>
    <w:rsid w:val="00DF5478"/>
    <w:rsid w:val="00DF7B3D"/>
    <w:rsid w:val="00E027F0"/>
    <w:rsid w:val="00E03134"/>
    <w:rsid w:val="00E04255"/>
    <w:rsid w:val="00E04C75"/>
    <w:rsid w:val="00E05BD0"/>
    <w:rsid w:val="00E10D71"/>
    <w:rsid w:val="00E11C06"/>
    <w:rsid w:val="00E121BE"/>
    <w:rsid w:val="00E13A70"/>
    <w:rsid w:val="00E163B4"/>
    <w:rsid w:val="00E225CD"/>
    <w:rsid w:val="00E22695"/>
    <w:rsid w:val="00E232B5"/>
    <w:rsid w:val="00E23ADD"/>
    <w:rsid w:val="00E303D8"/>
    <w:rsid w:val="00E37D13"/>
    <w:rsid w:val="00E417FF"/>
    <w:rsid w:val="00E442B4"/>
    <w:rsid w:val="00E45B78"/>
    <w:rsid w:val="00E50489"/>
    <w:rsid w:val="00E51CF3"/>
    <w:rsid w:val="00E52B40"/>
    <w:rsid w:val="00E5413B"/>
    <w:rsid w:val="00E54DE9"/>
    <w:rsid w:val="00E55347"/>
    <w:rsid w:val="00E5561F"/>
    <w:rsid w:val="00E56580"/>
    <w:rsid w:val="00E5695F"/>
    <w:rsid w:val="00E61E56"/>
    <w:rsid w:val="00E71794"/>
    <w:rsid w:val="00E7218E"/>
    <w:rsid w:val="00E72C1A"/>
    <w:rsid w:val="00E82D5F"/>
    <w:rsid w:val="00E864D4"/>
    <w:rsid w:val="00E86C4F"/>
    <w:rsid w:val="00E87BB9"/>
    <w:rsid w:val="00E906A7"/>
    <w:rsid w:val="00E91469"/>
    <w:rsid w:val="00EA0674"/>
    <w:rsid w:val="00EA1340"/>
    <w:rsid w:val="00EA222A"/>
    <w:rsid w:val="00EA60C7"/>
    <w:rsid w:val="00EB09A7"/>
    <w:rsid w:val="00EB0C9F"/>
    <w:rsid w:val="00EB123C"/>
    <w:rsid w:val="00EB2D48"/>
    <w:rsid w:val="00EB31A4"/>
    <w:rsid w:val="00EB3B21"/>
    <w:rsid w:val="00EB561C"/>
    <w:rsid w:val="00EB6653"/>
    <w:rsid w:val="00EC098E"/>
    <w:rsid w:val="00EC0FFF"/>
    <w:rsid w:val="00EC1ACE"/>
    <w:rsid w:val="00EC5D48"/>
    <w:rsid w:val="00ED1867"/>
    <w:rsid w:val="00ED2EFC"/>
    <w:rsid w:val="00ED3C15"/>
    <w:rsid w:val="00ED48C2"/>
    <w:rsid w:val="00EE0BB0"/>
    <w:rsid w:val="00EE1350"/>
    <w:rsid w:val="00EE2DC7"/>
    <w:rsid w:val="00EE4259"/>
    <w:rsid w:val="00EE6611"/>
    <w:rsid w:val="00EF3074"/>
    <w:rsid w:val="00EF482A"/>
    <w:rsid w:val="00EF48CB"/>
    <w:rsid w:val="00EF66BE"/>
    <w:rsid w:val="00EF6735"/>
    <w:rsid w:val="00F008FE"/>
    <w:rsid w:val="00F02452"/>
    <w:rsid w:val="00F07B65"/>
    <w:rsid w:val="00F14685"/>
    <w:rsid w:val="00F14CB9"/>
    <w:rsid w:val="00F16986"/>
    <w:rsid w:val="00F17573"/>
    <w:rsid w:val="00F17FA2"/>
    <w:rsid w:val="00F22E42"/>
    <w:rsid w:val="00F23333"/>
    <w:rsid w:val="00F2575B"/>
    <w:rsid w:val="00F308CF"/>
    <w:rsid w:val="00F3092E"/>
    <w:rsid w:val="00F30B17"/>
    <w:rsid w:val="00F31639"/>
    <w:rsid w:val="00F316C9"/>
    <w:rsid w:val="00F32002"/>
    <w:rsid w:val="00F33673"/>
    <w:rsid w:val="00F342F4"/>
    <w:rsid w:val="00F34595"/>
    <w:rsid w:val="00F345CE"/>
    <w:rsid w:val="00F36391"/>
    <w:rsid w:val="00F36422"/>
    <w:rsid w:val="00F37AA3"/>
    <w:rsid w:val="00F42B34"/>
    <w:rsid w:val="00F44EC3"/>
    <w:rsid w:val="00F45AFE"/>
    <w:rsid w:val="00F46053"/>
    <w:rsid w:val="00F50DBC"/>
    <w:rsid w:val="00F51184"/>
    <w:rsid w:val="00F525A4"/>
    <w:rsid w:val="00F5297B"/>
    <w:rsid w:val="00F61BB5"/>
    <w:rsid w:val="00F63928"/>
    <w:rsid w:val="00F6393A"/>
    <w:rsid w:val="00F64832"/>
    <w:rsid w:val="00F650DA"/>
    <w:rsid w:val="00F71082"/>
    <w:rsid w:val="00F71A46"/>
    <w:rsid w:val="00F71DAF"/>
    <w:rsid w:val="00F734B6"/>
    <w:rsid w:val="00F770BE"/>
    <w:rsid w:val="00F8492D"/>
    <w:rsid w:val="00F8585F"/>
    <w:rsid w:val="00F90116"/>
    <w:rsid w:val="00F908F3"/>
    <w:rsid w:val="00F91D1F"/>
    <w:rsid w:val="00F93867"/>
    <w:rsid w:val="00F94CEF"/>
    <w:rsid w:val="00FA2FBC"/>
    <w:rsid w:val="00FA52CD"/>
    <w:rsid w:val="00FB01D0"/>
    <w:rsid w:val="00FB1C13"/>
    <w:rsid w:val="00FB42E0"/>
    <w:rsid w:val="00FC22DB"/>
    <w:rsid w:val="00FC488D"/>
    <w:rsid w:val="00FC4A0C"/>
    <w:rsid w:val="00FC5B4F"/>
    <w:rsid w:val="00FD0349"/>
    <w:rsid w:val="00FD2239"/>
    <w:rsid w:val="00FD2D6F"/>
    <w:rsid w:val="00FD374B"/>
    <w:rsid w:val="00FD3D26"/>
    <w:rsid w:val="00FD4401"/>
    <w:rsid w:val="00FD52A1"/>
    <w:rsid w:val="00FD52B3"/>
    <w:rsid w:val="00FD6A8C"/>
    <w:rsid w:val="00FD6FAA"/>
    <w:rsid w:val="00FE58D4"/>
    <w:rsid w:val="00FE5DB9"/>
    <w:rsid w:val="00FE5F6D"/>
    <w:rsid w:val="00FF1615"/>
    <w:rsid w:val="00FF1AB6"/>
    <w:rsid w:val="00FF265C"/>
    <w:rsid w:val="00FF38BB"/>
    <w:rsid w:val="00FF609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456</cp:lastModifiedBy>
  <cp:revision>34</cp:revision>
  <cp:lastPrinted>2024-02-29T11:20:00Z</cp:lastPrinted>
  <dcterms:created xsi:type="dcterms:W3CDTF">2020-12-16T11:15:00Z</dcterms:created>
  <dcterms:modified xsi:type="dcterms:W3CDTF">2025-04-04T10:44:00Z</dcterms:modified>
</cp:coreProperties>
</file>